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E" w:rsidRPr="00E40756" w:rsidRDefault="00740810" w:rsidP="00CB4B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756"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="00357708" w:rsidRPr="00E40756">
        <w:rPr>
          <w:rFonts w:ascii="Times New Roman" w:hAnsi="Times New Roman" w:cs="Times New Roman"/>
          <w:sz w:val="28"/>
          <w:szCs w:val="28"/>
        </w:rPr>
        <w:t>, 4</w:t>
      </w:r>
      <w:r w:rsidR="00622AA5" w:rsidRPr="00E40756">
        <w:rPr>
          <w:rFonts w:ascii="Times New Roman" w:hAnsi="Times New Roman" w:cs="Times New Roman"/>
          <w:sz w:val="28"/>
          <w:szCs w:val="28"/>
        </w:rPr>
        <w:t xml:space="preserve"> класс.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093"/>
        <w:gridCol w:w="2126"/>
        <w:gridCol w:w="7145"/>
        <w:gridCol w:w="3232"/>
      </w:tblGrid>
      <w:tr w:rsidR="003003D8" w:rsidRPr="00E40756" w:rsidTr="00E40756">
        <w:trPr>
          <w:trHeight w:val="416"/>
        </w:trPr>
        <w:tc>
          <w:tcPr>
            <w:tcW w:w="2093" w:type="dxa"/>
          </w:tcPr>
          <w:p w:rsidR="00B87567" w:rsidRPr="00E40756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2126" w:type="dxa"/>
          </w:tcPr>
          <w:p w:rsidR="00B87567" w:rsidRPr="00E40756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7145" w:type="dxa"/>
          </w:tcPr>
          <w:p w:rsidR="00B87567" w:rsidRPr="00E40756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3232" w:type="dxa"/>
          </w:tcPr>
          <w:p w:rsidR="00B87567" w:rsidRPr="00E40756" w:rsidRDefault="00340499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3003D8" w:rsidRPr="00E40756" w:rsidTr="005438A7">
        <w:trPr>
          <w:trHeight w:val="328"/>
        </w:trPr>
        <w:tc>
          <w:tcPr>
            <w:tcW w:w="2093" w:type="dxa"/>
          </w:tcPr>
          <w:p w:rsidR="00740810" w:rsidRPr="00E40756" w:rsidRDefault="00740810" w:rsidP="007408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«Графика»</w:t>
            </w:r>
          </w:p>
          <w:p w:rsidR="00367FA6" w:rsidRPr="00E40756" w:rsidRDefault="00367FA6" w:rsidP="004D0E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FA6" w:rsidRPr="00E40756" w:rsidRDefault="00D373DE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145" w:type="dxa"/>
          </w:tcPr>
          <w:p w:rsidR="005438A7" w:rsidRPr="00E40756" w:rsidRDefault="005438A7" w:rsidP="00E40756">
            <w:pPr>
              <w:pStyle w:val="a5"/>
              <w:numPr>
                <w:ilvl w:val="0"/>
                <w:numId w:val="21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Осваивать правила линейной и воздушной перспективы и применять их в своей практической творческой деятельности. 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1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1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      </w:r>
          </w:p>
          <w:p w:rsidR="00B87567" w:rsidRPr="00E40756" w:rsidRDefault="005438A7" w:rsidP="00E40756">
            <w:pPr>
              <w:pStyle w:val="a5"/>
              <w:numPr>
                <w:ilvl w:val="0"/>
                <w:numId w:val="21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зарисовки памятников отечественной и мировой архитектуры.</w:t>
            </w:r>
          </w:p>
        </w:tc>
        <w:tc>
          <w:tcPr>
            <w:tcW w:w="3232" w:type="dxa"/>
          </w:tcPr>
          <w:p w:rsidR="00E62DBD" w:rsidRPr="00E40756" w:rsidRDefault="00E62DBD" w:rsidP="00E62D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</w:t>
            </w:r>
            <w:r w:rsidR="005438A7"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E4075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B87567" w:rsidRPr="00E40756" w:rsidRDefault="00E62DBD" w:rsidP="00E40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5438A7" w:rsidRPr="00E40756">
              <w:rPr>
                <w:rFonts w:ascii="Times New Roman" w:hAnsi="Times New Roman" w:cs="Times New Roman"/>
                <w:sz w:val="24"/>
                <w:szCs w:val="24"/>
              </w:rPr>
              <w:t>оставленные задачи не выполнены</w:t>
            </w:r>
          </w:p>
        </w:tc>
      </w:tr>
      <w:tr w:rsidR="003003D8" w:rsidRPr="00E40756" w:rsidTr="005438A7">
        <w:trPr>
          <w:trHeight w:val="348"/>
        </w:trPr>
        <w:tc>
          <w:tcPr>
            <w:tcW w:w="2093" w:type="dxa"/>
          </w:tcPr>
          <w:p w:rsidR="00740810" w:rsidRPr="00E40756" w:rsidRDefault="00740810" w:rsidP="007408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«Живопись»</w:t>
            </w:r>
          </w:p>
          <w:p w:rsidR="00CB4B81" w:rsidRPr="00E40756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4B81" w:rsidRPr="00E40756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145" w:type="dxa"/>
          </w:tcPr>
          <w:p w:rsidR="005438A7" w:rsidRPr="00E40756" w:rsidRDefault="005438A7" w:rsidP="00E40756">
            <w:pPr>
              <w:pStyle w:val="a5"/>
              <w:numPr>
                <w:ilvl w:val="0"/>
                <w:numId w:val="22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2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2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2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Создавать двойной портрет (например, портрет матери и ребёнка).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2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Приобретать опыт создания композиции на тему «Древнерусский город».</w:t>
            </w:r>
          </w:p>
          <w:p w:rsidR="00CB4B81" w:rsidRPr="00E40756" w:rsidRDefault="005438A7" w:rsidP="00E40756">
            <w:pPr>
              <w:pStyle w:val="a5"/>
              <w:numPr>
                <w:ilvl w:val="0"/>
                <w:numId w:val="22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3232" w:type="dxa"/>
          </w:tcPr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</w:t>
            </w:r>
            <w:r w:rsidR="005438A7"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E4075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B976EC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не выполнены.</w:t>
            </w:r>
          </w:p>
        </w:tc>
      </w:tr>
      <w:tr w:rsidR="003003D8" w:rsidRPr="00E40756" w:rsidTr="005438A7">
        <w:trPr>
          <w:trHeight w:val="328"/>
        </w:trPr>
        <w:tc>
          <w:tcPr>
            <w:tcW w:w="2093" w:type="dxa"/>
          </w:tcPr>
          <w:p w:rsidR="00740810" w:rsidRPr="00E40756" w:rsidRDefault="00740810" w:rsidP="007408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«Скульптура»</w:t>
            </w:r>
          </w:p>
          <w:p w:rsidR="00CB4B81" w:rsidRPr="00E40756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4B81" w:rsidRPr="00E40756" w:rsidRDefault="008F4F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145" w:type="dxa"/>
          </w:tcPr>
          <w:p w:rsidR="005438A7" w:rsidRPr="00E40756" w:rsidRDefault="005438A7" w:rsidP="00E40756">
            <w:pPr>
              <w:pStyle w:val="a5"/>
              <w:numPr>
                <w:ilvl w:val="0"/>
                <w:numId w:val="23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      </w:r>
          </w:p>
          <w:p w:rsidR="00CB4B81" w:rsidRPr="00E40756" w:rsidRDefault="00CB4B81" w:rsidP="00E40756">
            <w:pPr>
              <w:spacing w:line="264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E62DBD" w:rsidRPr="00E40756" w:rsidRDefault="00E62DBD" w:rsidP="005438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оценивания знаний и умений</w:t>
            </w:r>
            <w:r w:rsidR="005438A7"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E4075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B976EC" w:rsidRPr="00E40756" w:rsidRDefault="00E62DBD" w:rsidP="00E40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не выполнены.</w:t>
            </w:r>
          </w:p>
        </w:tc>
      </w:tr>
      <w:tr w:rsidR="00B976EC" w:rsidRPr="00E40756" w:rsidTr="005438A7">
        <w:trPr>
          <w:trHeight w:val="328"/>
        </w:trPr>
        <w:tc>
          <w:tcPr>
            <w:tcW w:w="2093" w:type="dxa"/>
          </w:tcPr>
          <w:p w:rsidR="00D373DE" w:rsidRPr="00E40756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«Декоративно-прикладное искусство»</w:t>
            </w:r>
          </w:p>
          <w:p w:rsidR="00B976EC" w:rsidRPr="00E40756" w:rsidRDefault="00B976EC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976EC" w:rsidRPr="00E40756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145" w:type="dxa"/>
          </w:tcPr>
          <w:p w:rsidR="005438A7" w:rsidRPr="00E40756" w:rsidRDefault="005438A7" w:rsidP="00E40756">
            <w:pPr>
              <w:pStyle w:val="a5"/>
              <w:numPr>
                <w:ilvl w:val="0"/>
                <w:numId w:val="23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3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и показать в практической творческой работе орнаменты, традиционные мотивы и символы русской народной </w:t>
            </w: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3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  <w:p w:rsidR="00B976EC" w:rsidRPr="00E40756" w:rsidRDefault="005438A7" w:rsidP="00E40756">
            <w:pPr>
              <w:pStyle w:val="a5"/>
              <w:numPr>
                <w:ilvl w:val="0"/>
                <w:numId w:val="23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  <w:proofErr w:type="gramEnd"/>
          </w:p>
        </w:tc>
        <w:tc>
          <w:tcPr>
            <w:tcW w:w="3232" w:type="dxa"/>
          </w:tcPr>
          <w:p w:rsidR="00E62DBD" w:rsidRPr="00E40756" w:rsidRDefault="00E62DBD" w:rsidP="005438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</w:t>
            </w:r>
            <w:r w:rsidR="005438A7"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E4075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выполнены частично, работа не выразительна; </w:t>
            </w:r>
          </w:p>
          <w:p w:rsidR="00E62DBD" w:rsidRPr="00E40756" w:rsidRDefault="00E62DBD" w:rsidP="0054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не выполнены.</w:t>
            </w:r>
          </w:p>
          <w:p w:rsidR="00B976EC" w:rsidRPr="00E40756" w:rsidRDefault="00B976EC" w:rsidP="00913C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D8" w:rsidRPr="00E40756" w:rsidTr="005438A7">
        <w:trPr>
          <w:trHeight w:val="328"/>
        </w:trPr>
        <w:tc>
          <w:tcPr>
            <w:tcW w:w="2093" w:type="dxa"/>
          </w:tcPr>
          <w:p w:rsidR="00D373DE" w:rsidRPr="00E40756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«Архитектура»</w:t>
            </w:r>
          </w:p>
          <w:p w:rsidR="00F87187" w:rsidRPr="00E40756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4B81" w:rsidRPr="00E40756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145" w:type="dxa"/>
          </w:tcPr>
          <w:p w:rsidR="005438A7" w:rsidRPr="00E40756" w:rsidRDefault="005438A7" w:rsidP="00E40756">
            <w:pPr>
              <w:pStyle w:val="a5"/>
              <w:numPr>
                <w:ilvl w:val="0"/>
                <w:numId w:val="24"/>
              </w:numPr>
              <w:spacing w:line="264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Получить представление о конструкции традиционных жилищ у разных народов, об их связи с окружающей природой.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4"/>
              </w:numPr>
              <w:spacing w:line="264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4"/>
              </w:numPr>
              <w:spacing w:line="264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      </w:r>
          </w:p>
          <w:p w:rsidR="005438A7" w:rsidRPr="00E40756" w:rsidRDefault="005438A7" w:rsidP="00E40756">
            <w:pPr>
              <w:pStyle w:val="a5"/>
              <w:numPr>
                <w:ilvl w:val="0"/>
                <w:numId w:val="24"/>
              </w:numPr>
              <w:tabs>
                <w:tab w:val="left" w:pos="311"/>
              </w:tabs>
              <w:spacing w:line="264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об основных характерных чертах </w:t>
            </w: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  <w:p w:rsidR="00CB4B81" w:rsidRPr="00E40756" w:rsidRDefault="005438A7" w:rsidP="00E40756">
            <w:pPr>
              <w:pStyle w:val="a5"/>
              <w:numPr>
                <w:ilvl w:val="0"/>
                <w:numId w:val="24"/>
              </w:numPr>
              <w:spacing w:line="264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3232" w:type="dxa"/>
          </w:tcPr>
          <w:p w:rsidR="00E62DBD" w:rsidRPr="00E40756" w:rsidRDefault="00E62DBD" w:rsidP="00E62D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Критерии оценивания знаний и умений</w:t>
            </w:r>
            <w:r w:rsidR="00706F75"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«5</w:t>
            </w:r>
            <w:r w:rsidRPr="00E4075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«4»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«3»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Отметка «2» -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поставленные задачи не выполнены.</w:t>
            </w:r>
          </w:p>
          <w:p w:rsidR="00CB4B81" w:rsidRPr="00E40756" w:rsidRDefault="00CB4B81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DE" w:rsidRPr="00E40756" w:rsidTr="005438A7">
        <w:trPr>
          <w:trHeight w:val="328"/>
        </w:trPr>
        <w:tc>
          <w:tcPr>
            <w:tcW w:w="2093" w:type="dxa"/>
          </w:tcPr>
          <w:p w:rsidR="00D373DE" w:rsidRPr="00E40756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  <w:p w:rsidR="00D373DE" w:rsidRPr="00E40756" w:rsidRDefault="00D373D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373DE" w:rsidRPr="00E40756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145" w:type="dxa"/>
          </w:tcPr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      </w:r>
            <w:proofErr w:type="spellStart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Кустодиева</w:t>
            </w:r>
            <w:proofErr w:type="spellEnd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 И. Сурикова, К. А. Коровина, А. Г. Венецианова, А. П. Рябушкина, И. Я. </w:t>
            </w:r>
            <w:proofErr w:type="spellStart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по выбору учителя).</w:t>
            </w:r>
          </w:p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образные представления о каменном древнерусском зодчестве (Московский Кремль, Новгородский детинец, Псковский </w:t>
            </w:r>
            <w:proofErr w:type="spellStart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</w:t>
            </w:r>
            <w:proofErr w:type="spellEnd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      </w:r>
          </w:p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соборы Московского Кремля, Софийский собор в Великом Новгороде, храм Покрова на Нерли.</w:t>
            </w:r>
          </w:p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называть и объяснять содержание памятника К. Минину и Д. Пожарскому скульптора И. П. </w:t>
            </w:r>
            <w:proofErr w:type="spellStart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Мартоса</w:t>
            </w:r>
            <w:proofErr w:type="spellEnd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Москве.</w:t>
            </w:r>
          </w:p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</w:t>
            </w:r>
            <w:proofErr w:type="gramStart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:М</w:t>
            </w:r>
            <w:proofErr w:type="gramEnd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огила Неизвестного Солдата в Москве; памятник-ансамбль «Героям Сталинградской битвы» на Мамаевом кургане, «Воин-освободитель» в берлинском </w:t>
            </w:r>
            <w:proofErr w:type="spellStart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Трептов-парке</w:t>
            </w:r>
            <w:proofErr w:type="spellEnd"/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Пискарёвский мемориал в Санкт-Петербурге и другие по выбору учителя), знать о правилах поведения при посещении мемориальных памятников.</w:t>
            </w:r>
          </w:p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об архитектурных, декоративных и </w:t>
            </w: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  <w:p w:rsidR="00706F75" w:rsidRPr="00E40756" w:rsidRDefault="00706F75" w:rsidP="00E40756">
            <w:pPr>
              <w:pStyle w:val="a5"/>
              <w:numPr>
                <w:ilvl w:val="0"/>
                <w:numId w:val="25"/>
              </w:numPr>
              <w:spacing w:line="264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  <w:p w:rsidR="00D373DE" w:rsidRPr="00E40756" w:rsidRDefault="00D373DE" w:rsidP="00706F75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E62DBD" w:rsidRPr="00E40756" w:rsidRDefault="00E62DBD" w:rsidP="00E62D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Критерии оценивания знаний и умений</w:t>
            </w:r>
            <w:r w:rsidR="00706F75"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Отметка «5» 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- поставленные задачи выполнены, работа выразительна, интересна;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но работа невыразительна; 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 частично, работа не выразительна; </w:t>
            </w:r>
          </w:p>
          <w:p w:rsidR="00E62DBD" w:rsidRPr="00E40756" w:rsidRDefault="00E62DBD" w:rsidP="00E6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не выполнены.</w:t>
            </w:r>
          </w:p>
        </w:tc>
      </w:tr>
      <w:tr w:rsidR="00D373DE" w:rsidRPr="00E40756" w:rsidTr="005438A7">
        <w:trPr>
          <w:trHeight w:val="328"/>
        </w:trPr>
        <w:tc>
          <w:tcPr>
            <w:tcW w:w="2093" w:type="dxa"/>
          </w:tcPr>
          <w:p w:rsidR="00D373DE" w:rsidRPr="00E40756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Модуль </w:t>
            </w:r>
          </w:p>
          <w:p w:rsidR="00D373DE" w:rsidRPr="00E40756" w:rsidRDefault="00D373DE" w:rsidP="00D373D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«Азбука цифровой графики»</w:t>
            </w:r>
          </w:p>
          <w:p w:rsidR="00D373DE" w:rsidRPr="00E40756" w:rsidRDefault="00D373DE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373DE" w:rsidRPr="00E40756" w:rsidRDefault="00817FC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145" w:type="dxa"/>
          </w:tcPr>
          <w:p w:rsidR="00D373DE" w:rsidRPr="00E40756" w:rsidRDefault="00D373DE" w:rsidP="00706F75">
            <w:pPr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E62DBD" w:rsidRPr="00E40756" w:rsidRDefault="00E62DBD" w:rsidP="00706F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знаний и умений</w:t>
            </w:r>
            <w:r w:rsidR="00706F75"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2DBD" w:rsidRPr="00E40756" w:rsidRDefault="00E62DBD" w:rsidP="0070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62DBD" w:rsidRPr="00E40756" w:rsidRDefault="00E62DBD" w:rsidP="0070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выполнены, но работа невыразительна; </w:t>
            </w:r>
          </w:p>
          <w:p w:rsidR="00E62DBD" w:rsidRPr="00E40756" w:rsidRDefault="00E62DBD" w:rsidP="0070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выполнены частично, работа не выразительна; </w:t>
            </w:r>
          </w:p>
          <w:p w:rsidR="00E62DBD" w:rsidRPr="00E40756" w:rsidRDefault="00E62DBD" w:rsidP="0070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7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  <w:r w:rsidRPr="00E40756">
              <w:rPr>
                <w:rFonts w:ascii="Times New Roman" w:hAnsi="Times New Roman" w:cs="Times New Roman"/>
                <w:sz w:val="24"/>
                <w:szCs w:val="24"/>
              </w:rPr>
              <w:t xml:space="preserve"> - поставленные задачи не выполнены.</w:t>
            </w:r>
          </w:p>
        </w:tc>
      </w:tr>
    </w:tbl>
    <w:p w:rsidR="00B87567" w:rsidRPr="00E40756" w:rsidRDefault="00B87567" w:rsidP="002A5F3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87567" w:rsidRPr="00E40756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4F"/>
    <w:multiLevelType w:val="hybridMultilevel"/>
    <w:tmpl w:val="C6564D0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CD3D55"/>
    <w:multiLevelType w:val="hybridMultilevel"/>
    <w:tmpl w:val="07746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556D3"/>
    <w:multiLevelType w:val="hybridMultilevel"/>
    <w:tmpl w:val="00A2A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0FF204E"/>
    <w:multiLevelType w:val="hybridMultilevel"/>
    <w:tmpl w:val="F33E23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30573042"/>
    <w:multiLevelType w:val="hybridMultilevel"/>
    <w:tmpl w:val="3160BA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374F1169"/>
    <w:multiLevelType w:val="hybridMultilevel"/>
    <w:tmpl w:val="7B90CA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408449C9"/>
    <w:multiLevelType w:val="hybridMultilevel"/>
    <w:tmpl w:val="BB6CD50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31D679D"/>
    <w:multiLevelType w:val="hybridMultilevel"/>
    <w:tmpl w:val="A0AA0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16206D"/>
    <w:multiLevelType w:val="hybridMultilevel"/>
    <w:tmpl w:val="7C8C8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5291F"/>
    <w:multiLevelType w:val="hybridMultilevel"/>
    <w:tmpl w:val="EB7A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400FD"/>
    <w:multiLevelType w:val="hybridMultilevel"/>
    <w:tmpl w:val="78165F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58795D04"/>
    <w:multiLevelType w:val="hybridMultilevel"/>
    <w:tmpl w:val="4C3ABDF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A36A16"/>
    <w:multiLevelType w:val="hybridMultilevel"/>
    <w:tmpl w:val="829A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923773"/>
    <w:multiLevelType w:val="hybridMultilevel"/>
    <w:tmpl w:val="6FC6623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78A93D32"/>
    <w:multiLevelType w:val="hybridMultilevel"/>
    <w:tmpl w:val="1C3A29D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>
    <w:nsid w:val="7B3B4B29"/>
    <w:multiLevelType w:val="hybridMultilevel"/>
    <w:tmpl w:val="3BC443C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7CE701C9"/>
    <w:multiLevelType w:val="hybridMultilevel"/>
    <w:tmpl w:val="A8C2C05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7E6E260B"/>
    <w:multiLevelType w:val="hybridMultilevel"/>
    <w:tmpl w:val="8EFA7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2"/>
  </w:num>
  <w:num w:numId="4">
    <w:abstractNumId w:val="1"/>
  </w:num>
  <w:num w:numId="5">
    <w:abstractNumId w:val="24"/>
  </w:num>
  <w:num w:numId="6">
    <w:abstractNumId w:val="18"/>
  </w:num>
  <w:num w:numId="7">
    <w:abstractNumId w:val="15"/>
  </w:num>
  <w:num w:numId="8">
    <w:abstractNumId w:val="4"/>
  </w:num>
  <w:num w:numId="9">
    <w:abstractNumId w:val="10"/>
  </w:num>
  <w:num w:numId="10">
    <w:abstractNumId w:val="14"/>
  </w:num>
  <w:num w:numId="11">
    <w:abstractNumId w:val="6"/>
  </w:num>
  <w:num w:numId="12">
    <w:abstractNumId w:val="13"/>
  </w:num>
  <w:num w:numId="13">
    <w:abstractNumId w:val="5"/>
  </w:num>
  <w:num w:numId="14">
    <w:abstractNumId w:val="2"/>
  </w:num>
  <w:num w:numId="15">
    <w:abstractNumId w:val="0"/>
  </w:num>
  <w:num w:numId="16">
    <w:abstractNumId w:val="17"/>
  </w:num>
  <w:num w:numId="17">
    <w:abstractNumId w:val="21"/>
  </w:num>
  <w:num w:numId="18">
    <w:abstractNumId w:val="23"/>
  </w:num>
  <w:num w:numId="19">
    <w:abstractNumId w:val="8"/>
  </w:num>
  <w:num w:numId="20">
    <w:abstractNumId w:val="9"/>
  </w:num>
  <w:num w:numId="21">
    <w:abstractNumId w:val="22"/>
  </w:num>
  <w:num w:numId="22">
    <w:abstractNumId w:val="20"/>
  </w:num>
  <w:num w:numId="23">
    <w:abstractNumId w:val="19"/>
  </w:num>
  <w:num w:numId="24">
    <w:abstractNumId w:val="11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67"/>
    <w:rsid w:val="00044855"/>
    <w:rsid w:val="002A5F35"/>
    <w:rsid w:val="002B39FB"/>
    <w:rsid w:val="002D4137"/>
    <w:rsid w:val="003003D8"/>
    <w:rsid w:val="00326B30"/>
    <w:rsid w:val="00340499"/>
    <w:rsid w:val="00357708"/>
    <w:rsid w:val="00367FA6"/>
    <w:rsid w:val="004D0E16"/>
    <w:rsid w:val="0050526D"/>
    <w:rsid w:val="005438A7"/>
    <w:rsid w:val="00552824"/>
    <w:rsid w:val="005563E0"/>
    <w:rsid w:val="005A7774"/>
    <w:rsid w:val="00622AA5"/>
    <w:rsid w:val="00687832"/>
    <w:rsid w:val="006D57F7"/>
    <w:rsid w:val="00706F75"/>
    <w:rsid w:val="00740810"/>
    <w:rsid w:val="00751CFB"/>
    <w:rsid w:val="00770683"/>
    <w:rsid w:val="007A56C0"/>
    <w:rsid w:val="00817FC3"/>
    <w:rsid w:val="008F4F87"/>
    <w:rsid w:val="00913CB2"/>
    <w:rsid w:val="00AF0DE5"/>
    <w:rsid w:val="00B87567"/>
    <w:rsid w:val="00B976EC"/>
    <w:rsid w:val="00C81DE4"/>
    <w:rsid w:val="00C86C2D"/>
    <w:rsid w:val="00CB4B81"/>
    <w:rsid w:val="00D12B2E"/>
    <w:rsid w:val="00D35A84"/>
    <w:rsid w:val="00D373DE"/>
    <w:rsid w:val="00D7524E"/>
    <w:rsid w:val="00DB28A9"/>
    <w:rsid w:val="00E21FE0"/>
    <w:rsid w:val="00E40756"/>
    <w:rsid w:val="00E62DBD"/>
    <w:rsid w:val="00E679DE"/>
    <w:rsid w:val="00F8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137FE-AD3E-46FB-AC3E-DA542736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2024-07-02T16:04:00Z</cp:lastPrinted>
  <dcterms:created xsi:type="dcterms:W3CDTF">2024-06-20T05:47:00Z</dcterms:created>
  <dcterms:modified xsi:type="dcterms:W3CDTF">2024-07-02T16:04:00Z</dcterms:modified>
</cp:coreProperties>
</file>